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45" w:rsidRDefault="00094645" w:rsidP="00094645">
      <w:pPr>
        <w:ind w:left="2124" w:firstLine="708"/>
        <w:rPr>
          <w:b/>
          <w:bCs/>
        </w:rPr>
      </w:pPr>
      <w:r>
        <w:t xml:space="preserve">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5" o:title=""/>
          </v:shape>
          <o:OLEObject Type="Embed" ProgID="Word.Picture.8" ShapeID="_x0000_i1025" DrawAspect="Content" ObjectID="_1549886928" r:id="rId6"/>
        </w:object>
      </w:r>
    </w:p>
    <w:p w:rsidR="00094645" w:rsidRDefault="00094645" w:rsidP="00094645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094645" w:rsidRDefault="00094645" w:rsidP="00094645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094645" w:rsidRDefault="00094645" w:rsidP="00094645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094645" w:rsidRDefault="00094645" w:rsidP="00094645">
      <w:pPr>
        <w:tabs>
          <w:tab w:val="left" w:pos="7650"/>
        </w:tabs>
        <w:jc w:val="center"/>
      </w:pPr>
    </w:p>
    <w:p w:rsidR="00094645" w:rsidRDefault="00094645" w:rsidP="00094645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094645" w:rsidRPr="005A3979" w:rsidRDefault="00094645" w:rsidP="00094645">
      <w:pPr>
        <w:tabs>
          <w:tab w:val="left" w:pos="765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03.02.2017 г.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12</w:t>
      </w:r>
    </w:p>
    <w:p w:rsidR="00094645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t>Об утверждении Порядка рассмотрения</w:t>
      </w: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t>заявлений заинтересованных лиц</w:t>
      </w: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t xml:space="preserve">об установлении факта невозможности </w:t>
      </w: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t>проживания детей-сирот и детей,</w:t>
      </w: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t>оставшихся без попечения родителей,</w:t>
      </w: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t>лиц из числа дет</w:t>
      </w:r>
      <w:r>
        <w:rPr>
          <w:rFonts w:ascii="Times New Roman" w:hAnsi="Times New Roman"/>
          <w:sz w:val="28"/>
          <w:szCs w:val="28"/>
        </w:rPr>
        <w:t xml:space="preserve">ей-сирот и детей, оставшихся </w:t>
      </w: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</w:t>
      </w:r>
      <w:r w:rsidRPr="00C437EF">
        <w:rPr>
          <w:rFonts w:ascii="Times New Roman" w:hAnsi="Times New Roman"/>
          <w:sz w:val="28"/>
          <w:szCs w:val="28"/>
        </w:rPr>
        <w:t xml:space="preserve">попечения родителей, </w:t>
      </w:r>
      <w:proofErr w:type="gramStart"/>
      <w:r w:rsidRPr="00C437EF">
        <w:rPr>
          <w:rFonts w:ascii="Times New Roman" w:hAnsi="Times New Roman"/>
          <w:sz w:val="28"/>
          <w:szCs w:val="28"/>
        </w:rPr>
        <w:t>в</w:t>
      </w:r>
      <w:proofErr w:type="gramEnd"/>
      <w:r w:rsidRPr="00C437EF">
        <w:rPr>
          <w:rFonts w:ascii="Times New Roman" w:hAnsi="Times New Roman"/>
          <w:sz w:val="28"/>
          <w:szCs w:val="28"/>
        </w:rPr>
        <w:t xml:space="preserve"> ранее занимаемых </w:t>
      </w: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t xml:space="preserve">жилых </w:t>
      </w:r>
      <w:proofErr w:type="gramStart"/>
      <w:r w:rsidRPr="00C437EF">
        <w:rPr>
          <w:rFonts w:ascii="Times New Roman" w:hAnsi="Times New Roman"/>
          <w:sz w:val="28"/>
          <w:szCs w:val="28"/>
        </w:rPr>
        <w:t>помещениях</w:t>
      </w:r>
      <w:proofErr w:type="gramEnd"/>
    </w:p>
    <w:p w:rsidR="00094645" w:rsidRPr="00C437EF" w:rsidRDefault="00094645" w:rsidP="00094645">
      <w:pPr>
        <w:pStyle w:val="a3"/>
        <w:rPr>
          <w:rFonts w:ascii="Times New Roman" w:hAnsi="Times New Roman"/>
          <w:i/>
          <w:sz w:val="28"/>
          <w:szCs w:val="28"/>
        </w:rPr>
      </w:pPr>
    </w:p>
    <w:p w:rsidR="00094645" w:rsidRPr="00C437EF" w:rsidRDefault="00094645" w:rsidP="000946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437E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со ст. 8  Федерального Закона Российской Федерации от 21.12.1996 г. № 159-ФЗ «О дополнительных гарантиях по социальной поддержке детей-сирот и детей, оставшихся без попечения родителей», Закона Республики Крым от 18.12.2014 г. № 46-ЗРК/2014 « Об обеспечении жилыми помещениями детей-сирот, детей, оставшихся без</w:t>
      </w:r>
      <w:proofErr w:type="gramEnd"/>
      <w:r w:rsidRPr="00C437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37EF">
        <w:rPr>
          <w:rFonts w:ascii="Times New Roman" w:hAnsi="Times New Roman"/>
          <w:sz w:val="28"/>
          <w:szCs w:val="28"/>
        </w:rPr>
        <w:t xml:space="preserve">попечения родителей, и лиц из их числа в Республике Крым» постановления Совета министров Республики Крым от 15.07.2015 г. № 404 , Уставом муниципального образования </w:t>
      </w:r>
      <w:proofErr w:type="spellStart"/>
      <w:r w:rsidRPr="00C437EF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C437EF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постановлением администрации </w:t>
      </w:r>
      <w:proofErr w:type="spellStart"/>
      <w:r w:rsidRPr="00C437EF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437E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от 02.02.2017 г. №_</w:t>
      </w:r>
      <w:r w:rsidRPr="00C437EF">
        <w:rPr>
          <w:rFonts w:ascii="Times New Roman" w:hAnsi="Times New Roman"/>
          <w:sz w:val="28"/>
          <w:szCs w:val="28"/>
          <w:u w:val="single"/>
        </w:rPr>
        <w:t>11</w:t>
      </w:r>
      <w:r w:rsidRPr="00C437EF">
        <w:rPr>
          <w:rFonts w:ascii="Times New Roman" w:hAnsi="Times New Roman"/>
          <w:sz w:val="28"/>
          <w:szCs w:val="28"/>
        </w:rPr>
        <w:t xml:space="preserve"> «О создании  комиссии по установлению факта невозможности проживания детей-сирот и детей, оставшихся без попечения родителей, лиц из числа</w:t>
      </w:r>
      <w:proofErr w:type="gramEnd"/>
      <w:r w:rsidRPr="00C437EF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жилого помещения либо собственниками, которых являются дети-сироты и дети, оставшиеся без попечения родителей, лица из числа детей-сирот и детей, оставшихся без попечения родителей»,</w:t>
      </w: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t>ПОСТАНОВЛЯЮ:</w:t>
      </w:r>
    </w:p>
    <w:p w:rsidR="00094645" w:rsidRPr="00C437EF" w:rsidRDefault="00094645" w:rsidP="0009464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t xml:space="preserve">         1. Утвердить  Порядок  рассмотрения заявлений заинтересованных лиц об установлении факта невозможности 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 жилых помещениях  (приложение №1).</w:t>
      </w:r>
    </w:p>
    <w:p w:rsidR="00094645" w:rsidRPr="00C437EF" w:rsidRDefault="00094645" w:rsidP="000946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lastRenderedPageBreak/>
        <w:t xml:space="preserve">         3. </w:t>
      </w:r>
      <w:proofErr w:type="gramStart"/>
      <w:r w:rsidRPr="00C437EF">
        <w:rPr>
          <w:rFonts w:ascii="Times New Roman" w:hAnsi="Times New Roman"/>
          <w:sz w:val="28"/>
          <w:szCs w:val="28"/>
        </w:rPr>
        <w:t>Утвердить примерную форму заявления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жилого помещения либо собственниками которых являются дети-сироты и дети, оставшиеся без попечения родителей, лица из числа детей-сирот и детей, оставшихся</w:t>
      </w:r>
      <w:proofErr w:type="gramEnd"/>
      <w:r w:rsidRPr="00C437EF">
        <w:rPr>
          <w:rFonts w:ascii="Times New Roman" w:hAnsi="Times New Roman"/>
          <w:sz w:val="28"/>
          <w:szCs w:val="28"/>
        </w:rPr>
        <w:t xml:space="preserve"> без попечения родителей (приложение 1 к Порядку).</w:t>
      </w:r>
    </w:p>
    <w:p w:rsidR="00094645" w:rsidRPr="00C437EF" w:rsidRDefault="00094645" w:rsidP="000946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t xml:space="preserve">         3. Утвердить примерную форму Протокола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 (приложение 2  к Порядку).</w:t>
      </w: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t xml:space="preserve">        4.  </w:t>
      </w:r>
      <w:proofErr w:type="gramStart"/>
      <w:r w:rsidRPr="00C437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37EF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C437EF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437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37E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  <w:r w:rsidRPr="00C437EF">
        <w:rPr>
          <w:rFonts w:ascii="Times New Roman" w:hAnsi="Times New Roman"/>
          <w:sz w:val="28"/>
          <w:szCs w:val="28"/>
        </w:rPr>
        <w:t xml:space="preserve"> Поселения Нижнегорского района Республики Крым                           Л.Г.Назарова</w:t>
      </w: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Pr="00C437EF" w:rsidRDefault="00094645" w:rsidP="00094645">
      <w:pPr>
        <w:pStyle w:val="a3"/>
        <w:rPr>
          <w:rFonts w:ascii="Times New Roman" w:hAnsi="Times New Roman"/>
          <w:sz w:val="28"/>
          <w:szCs w:val="28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Приложение</w:t>
      </w:r>
      <w:r>
        <w:rPr>
          <w:sz w:val="20"/>
          <w:szCs w:val="20"/>
        </w:rPr>
        <w:t xml:space="preserve"> 1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к постановлению администрации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sz w:val="26"/>
          <w:szCs w:val="26"/>
        </w:rPr>
        <w:t>Изобильненского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Нижнегорского района Республики Крым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    03.02.2017г.</w:t>
      </w:r>
      <w:r>
        <w:rPr>
          <w:sz w:val="26"/>
          <w:szCs w:val="26"/>
        </w:rPr>
        <w:t xml:space="preserve">  №_</w:t>
      </w:r>
      <w:r>
        <w:rPr>
          <w:sz w:val="26"/>
          <w:szCs w:val="26"/>
          <w:u w:val="single"/>
        </w:rPr>
        <w:t>12</w:t>
      </w:r>
      <w:r>
        <w:rPr>
          <w:sz w:val="26"/>
          <w:szCs w:val="26"/>
        </w:rPr>
        <w:t xml:space="preserve">_ </w:t>
      </w:r>
      <w:r>
        <w:rPr>
          <w:sz w:val="26"/>
          <w:szCs w:val="26"/>
          <w:u w:val="single"/>
        </w:rPr>
        <w:t xml:space="preserve">               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both"/>
      </w:pPr>
    </w:p>
    <w:p w:rsidR="00094645" w:rsidRDefault="00094645" w:rsidP="00094645">
      <w:pPr>
        <w:widowControl w:val="0"/>
        <w:tabs>
          <w:tab w:val="left" w:pos="3240"/>
          <w:tab w:val="center" w:pos="4960"/>
        </w:tabs>
        <w:autoSpaceDE w:val="0"/>
        <w:autoSpaceDN w:val="0"/>
        <w:adjustRightInd w:val="0"/>
        <w:rPr>
          <w:b/>
          <w:bCs/>
        </w:rPr>
      </w:pPr>
      <w:bookmarkStart w:id="0" w:name="Par52"/>
      <w:bookmarkEnd w:id="0"/>
      <w:r>
        <w:rPr>
          <w:b/>
          <w:bCs/>
        </w:rPr>
        <w:tab/>
      </w:r>
      <w:r>
        <w:rPr>
          <w:b/>
          <w:bCs/>
        </w:rPr>
        <w:tab/>
        <w:t>ПОРЯДОК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РАССМОТРЕНИЯ ЗАЯВЛЕНИЙ ЗАИНТЕРЕСОВАННЫХ ЛИЦ ОБ УСТАНОВЛЕНИИ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ФАКТА НЕВОЗМОЖНОСТИ ПРОЖИВАНИЯ ДЕТЕЙ-СИРОТ И ДЕТЕЙ,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ОСТАВШИХСЯ БЕЗ ПОПЕЧЕНИЯ РОДИТЕЛЕЙ, ЛИЦ ИЗ ЧИСЛА ДЕТЕЙ-СИРОТ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ДЕТЕЙ, ОСТАВШИХСЯ БЕЗ ПОПЕЧЕНИЯ РОДИТЕЛЕЙ,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РАНЕЕ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ЗАНИМАЕМЫХ ЖИЛЫХ </w:t>
      </w:r>
      <w:proofErr w:type="gramStart"/>
      <w:r>
        <w:rPr>
          <w:b/>
          <w:bCs/>
        </w:rPr>
        <w:t>ПОМЕЩЕНИЯХ</w:t>
      </w:r>
      <w:proofErr w:type="gramEnd"/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</w:pPr>
      <w:r>
        <w:t>(далее - Порядок)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</w:t>
      </w:r>
      <w:r>
        <w:rPr>
          <w:spacing w:val="2"/>
          <w:shd w:val="clear" w:color="auto" w:fill="FFFFFF"/>
        </w:rPr>
        <w:t>постановлением Совета министров Республики Крым от 15.07.2015 № 404 «О некоторых вопросах по защите жилищных и имущественных прав детей-сирот, детей, оставшихся без попечения родителей, и лиц из числа детей-сирот и детей, оставшихся без попечения родителей»</w:t>
      </w:r>
      <w:r>
        <w:t xml:space="preserve"> в целях организации работы Администрации Нижнегорского района Республики Крым по установлению факта невозможности проживания в ранее занимаемых жилых помещениях указанных категорий</w:t>
      </w:r>
      <w:proofErr w:type="gramEnd"/>
      <w:r>
        <w:t xml:space="preserve"> граждан, для которых Нижнегорский район Республики Крым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both"/>
      </w:pPr>
      <w:r>
        <w:t>- является (являлся) местом выявления и первичного устройства;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both"/>
      </w:pPr>
      <w:r>
        <w:t>- является (являлся) местом принятия муниципального правового акта об отнесении ребенка к соответствующей категории.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>
        <w:t xml:space="preserve">1.2. </w:t>
      </w:r>
      <w:proofErr w:type="gramStart"/>
      <w: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 (далее - невозможность проживания в жилом помещении), если это противоречит интересам указанных лиц в связи с наличием любого из обстоятельств, предусмотренных пунктом</w:t>
      </w:r>
      <w:proofErr w:type="gramEnd"/>
      <w:r>
        <w:t xml:space="preserve"> </w:t>
      </w:r>
      <w:proofErr w:type="gramStart"/>
      <w:r>
        <w:t xml:space="preserve">8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утверждённого </w:t>
      </w:r>
      <w:r>
        <w:rPr>
          <w:spacing w:val="2"/>
          <w:shd w:val="clear" w:color="auto" w:fill="FFFFFF"/>
        </w:rPr>
        <w:t>постановлением Совета министров Республики Крым от 15.07.2015 № 404.</w:t>
      </w:r>
      <w:proofErr w:type="gramEnd"/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</w:t>
      </w:r>
      <w:proofErr w:type="gramStart"/>
      <w:r>
        <w:t>В целях рассмотрения заявлений (далее – Заявление), поданных заинтересованными лицами, о невозможности проживания детей-сирот и детей, оставшихся без попечения родителей, достигших возраста 14 лет,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Заявление), создается Комиссия по установлению факта невозможности</w:t>
      </w:r>
      <w:proofErr w:type="gramEnd"/>
      <w:r>
        <w:t xml:space="preserve">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 (далее – Комиссия).</w:t>
      </w:r>
    </w:p>
    <w:p w:rsidR="00094645" w:rsidRDefault="00094645" w:rsidP="00094645">
      <w:pPr>
        <w:jc w:val="both"/>
      </w:pPr>
      <w:r>
        <w:t xml:space="preserve">       1.4. </w:t>
      </w:r>
      <w:proofErr w:type="gramStart"/>
      <w:r>
        <w:t>Комиссия в своей работе руководствуется Семейным кодексом Российской Федерации, Жилищным кодексом Российской Федерации, Гражданским кодексом Российской Федерации, Федеральным законом от 21.12.1996 № 159-ФЗ "О дополнительных гарантиях по социальной поддержке детей-сирот и детей, оставшихся без попечения родителей", Федеральным законом от 24.04.2008 № 48-ФЗ "Об опеке и попечительстве", постановлением Правительства Российской Федерации от 16.06.2006 № 378 "Об утверждении перечня тяжелых форм хронических заболеваний, при которых</w:t>
      </w:r>
      <w:proofErr w:type="gramEnd"/>
      <w:r>
        <w:t xml:space="preserve"> </w:t>
      </w:r>
      <w:proofErr w:type="gramStart"/>
      <w:r>
        <w:t xml:space="preserve">невозможно совместное проживание граждан в одной квартире", постановлением Правительства Российской Федерации от 28.01.2006 № 47 "Об утверждении </w:t>
      </w:r>
      <w:r>
        <w:lastRenderedPageBreak/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Уставом муниципального образования Нижнегорский район Республики Крым,  решением 16–</w:t>
      </w:r>
      <w:proofErr w:type="spellStart"/>
      <w:r>
        <w:t>й</w:t>
      </w:r>
      <w:proofErr w:type="spellEnd"/>
      <w:r>
        <w:t xml:space="preserve"> внеочередной сессии 1-го созыва Нижнегорского   районного совета от 30.03.2015 № 16 «О наделении отдельными полномочиями в</w:t>
      </w:r>
      <w:proofErr w:type="gramEnd"/>
      <w:r>
        <w:t xml:space="preserve"> части защиты жилищных и имущественных прав детей-сирот, детей, оставшихся без попечения родителей, органа местного самоуправления – администрации Нижнегорского района Республики Крым, настоящим Порядком.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1.5. Деятельность Комиссии обеспечивается Управлением по делам несовершеннолетних и защиты их прав администрации Нижнегорского района Республики Крым.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75"/>
      <w:bookmarkEnd w:id="1"/>
      <w:r>
        <w:t>2. ПОРЯДОК РЕГИСТРАЦИИ ЗАЯВЛЕНИЯ И ПРОВЕРКИ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</w:pPr>
      <w:r>
        <w:t>ПОСТУПИВШИХ ДОКУМЕНТОВ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</w:pP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2.1. Ответственным за регистрацию заявления о признании невозможности проживания в жилом помещении, является специалист администрации по вопросам коммунальной собственности и земельным отношениям (далее специалист администрации).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Регистрация вышеназванного заявления производится специалистом администрации  в день его поступления.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2.2. Заявление по форме согласно Приложению 1 к настоящему Порядку и все прилагаемые к нему документы специалистом администрации в течение двух рабочих дней со дня поступления заявления и прилагаемых документов: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проверку поступивших документов;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готовит и направляет межведомственный запрос документов в соответствии с пунктом 2.6 настоящего Порядка;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в течение трех рабочих дней со дня регистрации заявления информирует заявителя о приеме документов (устно);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передает заявление и прилагаемые к нему документы на рассмотрение Комиссии.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7"/>
      <w:bookmarkEnd w:id="2"/>
      <w:r>
        <w:t xml:space="preserve">2.3. В Администрацию </w:t>
      </w:r>
      <w:proofErr w:type="spellStart"/>
      <w:r>
        <w:t>Изобильненского</w:t>
      </w:r>
      <w:proofErr w:type="spellEnd"/>
      <w:r>
        <w:t xml:space="preserve"> сельского поселения Нижнегорского района Республики Крым с Заявлением вправе обратиться: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2.3.1. законные представители детей-сирот и детей, оставшихся без попечения родителей, достигших возраста 14 лет, лиц из числа детей-сирот и детей, оставшихся без попечения родителей;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2.3.2. дети-сироты и дети, оставшиеся без попечения родителей, объявленные полностью дееспособными (эмансипированными) в случае, если их законные представители в установленном порядке с заявлением не обращались;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2.3.3. лица из числа детей-сирот и детей, оставшихся без попечения родителей, не достигшие возраста 23 лет, в случае, если их законные представители в установленном порядке с заявлением не обращались.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2"/>
      <w:bookmarkEnd w:id="3"/>
      <w:r>
        <w:t>2.4. К заявлению прилагаются следующие документы: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3"/>
      <w:bookmarkEnd w:id="4"/>
      <w:r>
        <w:t>2.4.1. Копия паспорта ребенка-сироты, ребенка, оставшегося без попечения родителей, лица из числа детей-сирот и детей, оставшихся без попечения родителей.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4"/>
      <w:bookmarkEnd w:id="5"/>
      <w:r>
        <w:t>2.4.2. Копия паспорта или иного документа, удостоверяющего личность законного представителя (в случае обращения законного представителя).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95"/>
      <w:bookmarkEnd w:id="6"/>
      <w:r>
        <w:t>2.4.3. Копия свидетельства о рождении ребенка-сироты, ребенка, оставшегося без попечения родителей (при отсутствии паспорта).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96"/>
      <w:bookmarkEnd w:id="7"/>
      <w:r>
        <w:t>2.4.4. Копия документа, подтверждающего полномочия законного представителя (при подаче заявления законным представителем).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2.4.5. Копия правоустанавливающего документа, подтверждающего право пользования ранее занимаемыми жилыми помещениями: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договор;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ордер;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решение о предоставлении жилого помещения;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иные документы, подтверждающие право пользования жилым помещением.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2.4.6. Документы о наличии или отсутствии у ребенка-сироты, ребенка, оставшегося без попечения родителей, лица из числа детей-сирот и детей, оставшихся без попечения родителей, и каждого из лиц, проживающих в ранее занимаемом жилом помещении, жилых помещений на праве собственности, выданные органом государственной регистрации недвижимого имущества.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2.4.7. Документ, свидетельствующий об объявлении несовершеннолетнего гражданина полностью дееспособным (эмансипированным) - при подаче заявления ребенком-сиротой, ребенком, оставшимся без попечения родителей, не достигшим возраста 18 лет.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2.4.8. </w:t>
      </w:r>
      <w:proofErr w:type="gramStart"/>
      <w:r>
        <w:t>Выписка из домовой (поквартирной) книги или иной документ, содержащие сведения о проживающих совместно с детьми-сиротами и детьми, оставшимися без попечения родителей, а также лицами из числа детей-сирот  и детей, оставшихся без попечения родителей, совершеннолетних и несовершеннолетних лицах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помещения;</w:t>
      </w:r>
      <w:proofErr w:type="gramEnd"/>
    </w:p>
    <w:p w:rsidR="00094645" w:rsidRDefault="00094645" w:rsidP="00094645">
      <w:pPr>
        <w:ind w:firstLine="540"/>
        <w:jc w:val="both"/>
      </w:pPr>
      <w:r>
        <w:t>2.4.9. Иные документы, на основании которых может быть установлена невозможность проживания в жилом помещении.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2.4.10. Документы, подтверждающие обстоятельства, невозможности проживания детей-сирот, детей, оставшихся без попечения родителей, а также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являются: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5"/>
      <w:bookmarkEnd w:id="8"/>
      <w:proofErr w:type="gramStart"/>
      <w:r>
        <w:t>а) копия вступившего в законную силу решения суда об отказе в принудительном обмене жилого помещения в соответствии с частью 3 статьи 72 Жилищного кодекса РФ, в случае проживания на законном основании в ранее занимаемых жилых помещениях лиц, лишенных родительских прав в отношении детей, оставшихся без попечения родителей, лиц из числа детей, оставшихся без попечения родителей;</w:t>
      </w:r>
      <w:proofErr w:type="gramEnd"/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6"/>
      <w:bookmarkEnd w:id="9"/>
      <w:proofErr w:type="gramStart"/>
      <w:r>
        <w:t>б) медицинская справка о наличии у лица (лиц), проживающего в ранее занимаемых жилых помещениях на законных основаниях, тяжелой формы хронического заболевания в соответствии с указанным в пункте 4 части 1 статьи 51 Жилищного кодекса Российской Федерации перечнем, при которой совместное проживание с ним (ними) в одном жилом помещении невозможно (если имеется);</w:t>
      </w:r>
      <w:proofErr w:type="gramEnd"/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07"/>
      <w:bookmarkEnd w:id="10"/>
      <w:r>
        <w:t>в) выписка из домовой (</w:t>
      </w:r>
      <w:proofErr w:type="spellStart"/>
      <w:r>
        <w:t>похозяйственной</w:t>
      </w:r>
      <w:proofErr w:type="spellEnd"/>
      <w:r>
        <w:t>) книги, из финансового лицевого счета, из карточки поквартирного учета или иной документ, содержащий сведения о совершеннолетних и несовершеннолетних гражданах, проживающих в ранее занимаемых жилых помещениях;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8"/>
      <w:bookmarkEnd w:id="11"/>
      <w:r>
        <w:t>г) заключение комиссии о признании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47: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о признании многоквартирного дома аварийным и подлежащим сносу;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проживания,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и  иные обстоятельства.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11"/>
      <w:bookmarkEnd w:id="12"/>
      <w:r>
        <w:t>2.5. Управление в течение трех рабочих дней со дня представления заявителем заявления и документов, предусмотренных пунктом 2.5 настоящего Порядка, запрашивает в порядке информационного взаимодействия в соответствии с законодательством Российской Федерации следующие документы (сведения), необходимые для подтверждения обстоятельств: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2.5.1. Нормативный акт органа опеки и попечительства о помещении ребенка под надзор в организацию для детей-сирот и детей, оставшихся без попечения родителей, или под опеку (попечительство), в приемную семью.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2.5.2. Справку организации для детей-сирот и детей, оставшихся без попечения родителей, о том, что ребенок находится (находился) под надзором (заканчивает пребывание)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</w:t>
      </w:r>
      <w:proofErr w:type="gramStart"/>
      <w:r>
        <w:t>с даты утраты</w:t>
      </w:r>
      <w:proofErr w:type="gramEnd"/>
      <w:r>
        <w:t xml:space="preserve"> родительского </w:t>
      </w:r>
      <w:r>
        <w:lastRenderedPageBreak/>
        <w:t>попечения.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2.5.3. Заключение  комиссии, предусмотренное подпунктом "г" пункта 2.5.8 настоящего Порядка.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2.5.4. Документы, предусмотренные подпунктом "в" пункта 2.5.8 настоящего Порядка, для установления обстоятельств, когда общая площадь жилого помещения, приходящаяся на одно лицо, проживающее в жилом помещении, менее учетной нормы площади жилого помещения, установленной в Республике Крым.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2.5.5. </w:t>
      </w:r>
      <w:proofErr w:type="gramStart"/>
      <w:r>
        <w:t>Справку органа, осуществляющего государственную регистрацию прав на недвижимое имущество и сделок с ним, о наличии (отсутствии) у детей-сирот и детей, оставшихся без попечения родителей, лиц из числа детей-сирот и детей, оставшихся без попечения родителей, а также лиц, совместно проживающих с ними в жилом помещении, жилых помещений на праве собственности на территории Российской Федерации.</w:t>
      </w:r>
      <w:proofErr w:type="gramEnd"/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2.5.6. Документы, подтверждающие право пользования жилым помещением детей-сирот, лиц из числа детей-сирот, а также лиц, совместно проживающих с ними в жилом помещении (договор, ордер, решение о предоставлении жилого помещения, иной документ, подтверждающий право пользования жилым помещением).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2.5.7. </w:t>
      </w:r>
      <w:proofErr w:type="gramStart"/>
      <w:r>
        <w:t>Выписка из домовой (поквартирной) книги или иной документ, содержащие сведения о проживающих совместно с детьми-сиротами и детьми, оставшимися без попечения родителей, а также лицами из числа детей-сирот             и детей, оставшихся без попечения родителей, совершеннолетних и несовершеннолетних лицах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помещения;</w:t>
      </w:r>
      <w:proofErr w:type="gramEnd"/>
    </w:p>
    <w:p w:rsidR="00094645" w:rsidRDefault="00094645" w:rsidP="00094645">
      <w:pPr>
        <w:ind w:firstLine="540"/>
        <w:jc w:val="both"/>
      </w:pPr>
      <w:bookmarkStart w:id="13" w:name="sub_1325"/>
      <w:r>
        <w:t>2.5.8. Иные документы, на основании которых может быть установлена невозможность проживания в жилом помещении.</w:t>
      </w:r>
      <w:bookmarkEnd w:id="13"/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2.6. Заявитель вправе самостоятельно представить в уполномоченный орган документы, указанные в пункте 2.5 настоящего Порядка.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2.7. Документы предъявляются в виде надлежаще заверенных копий или в виде простых копий с предъявлением подлинных документов для сверки с копией и ее заверения специалистом Управления.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2.8. Поступившие документы проверяются специалистом Управления: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на наличие неоговоренных исправлений, подчисток и повреждений;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на комплектность документов в соответствии с настоящим Порядком;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на правильность оформления документов, в том числе на наличие недостоверных сведений (под недостоверными сведениями понимается наличие искажений и неточностей в содержании представленных документов);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на наличие возрастных ограничений для подачи заявления и документов.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2.9. Специалист администрации  готовит проект отказа в приеме документов в следующих случаях: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достижение лицом из числа детей-сирот и детей, оставшихся без попечения родителей, возраста 23 лет;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- отсутствие документов, указанных в  пунктах  2.5.1, 2.5.2, 2.5.3, 2.5.4,  подпунктах "а", "б" пункта 2.5.8  настоящего Порядка.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>
        <w:t>Проект отказа направляется Главе Администрации</w:t>
      </w:r>
      <w:r>
        <w:rPr>
          <w:color w:val="FF0000"/>
        </w:rPr>
        <w:t xml:space="preserve"> </w:t>
      </w:r>
      <w:proofErr w:type="spellStart"/>
      <w:r w:rsidRPr="00720702">
        <w:t>Изобильненского</w:t>
      </w:r>
      <w:proofErr w:type="spellEnd"/>
      <w:r w:rsidRPr="00720702">
        <w:t xml:space="preserve"> сельского поселения</w:t>
      </w:r>
      <w:r>
        <w:rPr>
          <w:color w:val="FF0000"/>
        </w:rPr>
        <w:t xml:space="preserve"> </w:t>
      </w:r>
      <w:r>
        <w:t>Нижнегорского района Республики Крым для  подписания для регистрации и информирования заявителя.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2.10. При наличии в представленных документах неоговоренных исправлений, подчисток и повреждений, наличии искажений и неточностей в содержании документов специалист администрации информирует устно заявителя и предлагает представить надлежаще оформленные документы.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2.11. После проверки поступивших документов специалист Отдела направляет заявление и данные документы на рассмотрение Комиссии.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3. ПОРЯДОК ФОРМИРОВАНИЯ, СОСТАВ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</w:pPr>
      <w:r>
        <w:t>И ОРГАНИЗАЦИЯ РАБОТЫ КОМИССИИ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</w:pP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Состав Комиссии утверждается постановлением Администрации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 Нижнегорского района Республики Крым.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3.2. Руководит Комиссией и организует ее работу председатель.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3.3. Члены Комиссии обязаны участвовать в заседаниях, выполнять поручения председателя комиссии.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3.4. Заседание Комиссии считается правомочным, если на нем присутствуют не менее 2/3 ее состава. Решение принимается открытым голосованием простым большинством голосов членов комиссии, присутствующих на заседании. Мнение члена Комиссии, не согласного с принятым решением, фиксируется в протоколе.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3.5. На заседание Комиссии при необходимости могут быть приглашены заинтересованные лица.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 Заседания Комиссии протоколируются. В протоколе (Приложение 2 к настоящему Порядку) заседания фиксируется ход обсуждения, предложения и замечания членов Комиссии. Протокол заседания Комиссии подписывается ее председателем, в его отсутствие - заместителем председателя, и секретарем Комиссии. Мотивированное решение Комиссии о признании (отказе в признании) факта невозможности проживания детей-сирот, детей, оставшихся без попечения родителе, и лиц из числа детей-сирот и детей, оставшихся без попечения родителей, в ранее занимаемых жилых помещениях заносится в протокол. Протокол оформляется в течение двух рабочих дней </w:t>
      </w:r>
      <w:proofErr w:type="gramStart"/>
      <w:r>
        <w:t>с даты заседания</w:t>
      </w:r>
      <w:proofErr w:type="gramEnd"/>
      <w:r>
        <w:t xml:space="preserve"> Комиссии.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3.7. Заседания Комиссии проводятся в течение пяти рабочих дней со дня получения полного пакета документов, перечисленных в пункте 2.5 настоящего Порядка.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both"/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outlineLvl w:val="1"/>
      </w:pPr>
      <w:r>
        <w:t>4. ПОРЯДОК РАССМОТРЕНИЯ ЗАЯВЛЕНИЙ ОБ УСТАНОВЛЕНИИ ФАКТА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</w:pPr>
      <w:r>
        <w:t>НЕВОЗМОЖНОСТИ ПРОЖИВАНИЯ В РАНЕЕ ЗАНИМАЕМЫХ ЖИЛЫХ ПОМЕЩЕНИЯХ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both"/>
      </w:pPr>
    </w:p>
    <w:p w:rsidR="00094645" w:rsidRDefault="00094645" w:rsidP="00094645">
      <w:pPr>
        <w:widowControl w:val="0"/>
        <w:autoSpaceDE w:val="0"/>
        <w:autoSpaceDN w:val="0"/>
        <w:adjustRightInd w:val="0"/>
        <w:ind w:firstLine="539"/>
        <w:jc w:val="both"/>
      </w:pPr>
      <w:r>
        <w:t>4.1.Комиссия в течение 15 рабочих дней со дня представления заявления         и документов, подтверждающих факт невозможности проживания, выносит заключение о возможности или невозможности проживания в жилом помещении.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4.2. Администрация </w:t>
      </w:r>
      <w:proofErr w:type="spellStart"/>
      <w:r>
        <w:t>Изобильненского</w:t>
      </w:r>
      <w:proofErr w:type="spellEnd"/>
      <w:r>
        <w:t xml:space="preserve"> сельского поселения Нижнегорского района Республики Крым в течение 15 рабочих дней со дня получения заключения комиссии на его основании принимает решение об установлении факта невозможности проживания в жилом помещении или решение о </w:t>
      </w:r>
      <w:proofErr w:type="spellStart"/>
      <w:r>
        <w:t>неустановлении</w:t>
      </w:r>
      <w:proofErr w:type="spellEnd"/>
      <w:r>
        <w:t xml:space="preserve"> факта невозможности проживания в жилом помещении (далее - решение).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39"/>
        <w:jc w:val="both"/>
      </w:pPr>
      <w:r>
        <w:t>4.3. Копия решения в течение 5 рабочих дней направляется заявителю.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39"/>
        <w:jc w:val="both"/>
      </w:pPr>
      <w:r>
        <w:t>4.4. Решение органа опеки и попечительства может быть обжаловано  в судебном порядке.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164"/>
      <w:bookmarkEnd w:id="14"/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outlineLvl w:val="1"/>
      </w:pPr>
      <w:r>
        <w:t>5. ЗАКЛЮЧИТЕЛЬНЫЕ ПОЛОЖЕНИЯ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center"/>
        <w:outlineLvl w:val="1"/>
      </w:pP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>5.1. Решение об отказе в установлении факта невозможности проживания в жилом помещении может быть обжаловано в порядке, установленном законодательством Российской Федерации.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</w:t>
      </w:r>
      <w:proofErr w:type="gramStart"/>
      <w:r>
        <w:t>Решение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 является основанием для включения указанных лиц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соответствии с</w:t>
      </w:r>
      <w:proofErr w:type="gramEnd"/>
      <w:r>
        <w:t xml:space="preserve"> Федеральным законом от 21.12.1996 № 159-ФЗ "О дополнительных гарантиях по социальной поддержке детей-сирот и детей, оставшихся без попечения родителей".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к Порядку рассмотрения заявлений заинтересованных лиц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об установлении факта невозможности проживания детей-сирот  детей, оставшихся без попечения родителей, лиц из числа детей-сирот и детей, оставшихся без попечения родителей, в ранее занимаемых жилых помещениях,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Администрации </w:t>
      </w:r>
      <w:proofErr w:type="spellStart"/>
      <w:r>
        <w:rPr>
          <w:sz w:val="20"/>
          <w:szCs w:val="20"/>
        </w:rPr>
        <w:t>Изобильненского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left="5103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Нижнегорского района Республики Крым                                                                                                                                             от  </w:t>
      </w:r>
      <w:r>
        <w:rPr>
          <w:sz w:val="20"/>
          <w:szCs w:val="20"/>
          <w:u w:val="single"/>
        </w:rPr>
        <w:t xml:space="preserve">03.02.2017  </w:t>
      </w:r>
      <w:proofErr w:type="spellStart"/>
      <w:r>
        <w:rPr>
          <w:sz w:val="20"/>
          <w:szCs w:val="20"/>
          <w:u w:val="single"/>
        </w:rPr>
        <w:t>г.</w:t>
      </w:r>
      <w:r>
        <w:rPr>
          <w:sz w:val="20"/>
          <w:szCs w:val="20"/>
        </w:rPr>
        <w:t>_№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12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left="5103"/>
      </w:pPr>
      <w:r>
        <w:t>Примерная форма заявления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both"/>
      </w:pP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</w:t>
      </w:r>
      <w:r>
        <w:rPr>
          <w:rFonts w:ascii="Times New Roman" w:hAnsi="Times New Roman" w:cs="Times New Roman"/>
        </w:rPr>
        <w:t>Главе Администрации</w:t>
      </w: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Изобильненского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Нижнегорского района</w:t>
      </w: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Республики Крым</w:t>
      </w: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Назаровой Л.Г.</w:t>
      </w:r>
    </w:p>
    <w:p w:rsidR="00094645" w:rsidRDefault="00094645" w:rsidP="00094645">
      <w:pPr>
        <w:pStyle w:val="ConsPlusNonformat"/>
        <w:jc w:val="right"/>
        <w:rPr>
          <w:rFonts w:ascii="Times New Roman" w:hAnsi="Times New Roman" w:cs="Times New Roman"/>
        </w:rPr>
      </w:pP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от ________________________________</w:t>
      </w: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</w:t>
      </w:r>
    </w:p>
    <w:p w:rsidR="00094645" w:rsidRDefault="00094645" w:rsidP="0009464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___________________________________</w:t>
      </w:r>
    </w:p>
    <w:p w:rsidR="00094645" w:rsidRDefault="00094645" w:rsidP="0009464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>. тел. ___________________________</w:t>
      </w:r>
    </w:p>
    <w:p w:rsidR="00094645" w:rsidRDefault="00094645" w:rsidP="00094645">
      <w:pPr>
        <w:pStyle w:val="ConsPlusNonformat"/>
        <w:jc w:val="right"/>
        <w:rPr>
          <w:rFonts w:ascii="Times New Roman" w:hAnsi="Times New Roman" w:cs="Times New Roman"/>
        </w:rPr>
      </w:pP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ar276"/>
      <w:bookmarkEnd w:id="15"/>
      <w:r>
        <w:rPr>
          <w:rFonts w:ascii="Times New Roman" w:hAnsi="Times New Roman" w:cs="Times New Roman"/>
        </w:rPr>
        <w:t>ЗАЯВЛЕНИЕ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</w:p>
    <w:p w:rsidR="00094645" w:rsidRDefault="00094645" w:rsidP="00094645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 признать  факт  невозможности  проживания  в жилом помещении, расположенном по адресу: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_______________________________________________________________________________________________, </w:t>
      </w:r>
      <w:proofErr w:type="gramStart"/>
      <w:r>
        <w:rPr>
          <w:rFonts w:ascii="Times New Roman" w:hAnsi="Times New Roman" w:cs="Times New Roman"/>
        </w:rPr>
        <w:t>закрепленном</w:t>
      </w:r>
      <w:proofErr w:type="gramEnd"/>
      <w:r>
        <w:rPr>
          <w:rFonts w:ascii="Times New Roman" w:hAnsi="Times New Roman" w:cs="Times New Roman"/>
        </w:rPr>
        <w:t xml:space="preserve"> за мной /моим подопечным/,  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(ФИО подопечного) 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</w:p>
    <w:p w:rsidR="00094645" w:rsidRDefault="00094645" w:rsidP="000946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 согласие  на  обработку  и  использование  моих  персональных  данных, содержащихся в настоящем заявлении и представленных мною документах.</w:t>
      </w:r>
    </w:p>
    <w:p w:rsidR="00094645" w:rsidRDefault="00094645" w:rsidP="00094645">
      <w:pPr>
        <w:pStyle w:val="ConsPlusNonformat"/>
        <w:jc w:val="both"/>
        <w:rPr>
          <w:rFonts w:ascii="Times New Roman" w:hAnsi="Times New Roman" w:cs="Times New Roman"/>
        </w:rPr>
      </w:pP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лиц, зарегистрированных в указанном жилом помещении:__________________________________________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___________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Подпись ____________</w:t>
      </w:r>
    </w:p>
    <w:p w:rsidR="00094645" w:rsidRDefault="00094645" w:rsidP="00094645">
      <w:pPr>
        <w:widowControl w:val="0"/>
        <w:autoSpaceDE w:val="0"/>
        <w:autoSpaceDN w:val="0"/>
        <w:adjustRightInd w:val="0"/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both"/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both"/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both"/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both"/>
      </w:pPr>
    </w:p>
    <w:p w:rsidR="00094645" w:rsidRDefault="00094645" w:rsidP="0009464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94645" w:rsidRDefault="00094645" w:rsidP="00094645">
      <w:pPr>
        <w:widowControl w:val="0"/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к Порядку рассмотрения заявлений заинтересованных лиц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об установлении факта невозможности проживания детей-сирот  детей, оставшихся без попечения родителей, лиц из числа детей-сирот и детей, оставшихся без попечения родителей, в ранее занимаемых жилых помещениях,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Администрации </w:t>
      </w:r>
      <w:proofErr w:type="spellStart"/>
      <w:r>
        <w:rPr>
          <w:sz w:val="20"/>
          <w:szCs w:val="20"/>
        </w:rPr>
        <w:t>Изобильненского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094645" w:rsidRDefault="00094645" w:rsidP="00094645">
      <w:pPr>
        <w:widowControl w:val="0"/>
        <w:autoSpaceDE w:val="0"/>
        <w:autoSpaceDN w:val="0"/>
        <w:adjustRightInd w:val="0"/>
        <w:ind w:left="5103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Нижнегорского района Республики Крым                                                                                                                                             от  </w:t>
      </w:r>
      <w:r>
        <w:rPr>
          <w:sz w:val="20"/>
          <w:szCs w:val="20"/>
          <w:u w:val="single"/>
        </w:rPr>
        <w:t xml:space="preserve">03.02.2017  </w:t>
      </w:r>
      <w:proofErr w:type="spellStart"/>
      <w:r>
        <w:rPr>
          <w:sz w:val="20"/>
          <w:szCs w:val="20"/>
          <w:u w:val="single"/>
        </w:rPr>
        <w:t>г.</w:t>
      </w:r>
      <w:r>
        <w:rPr>
          <w:sz w:val="20"/>
          <w:szCs w:val="20"/>
        </w:rPr>
        <w:t>_№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12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</w:t>
      </w:r>
    </w:p>
    <w:p w:rsidR="00094645" w:rsidRDefault="00094645" w:rsidP="00094645">
      <w:pPr>
        <w:widowControl w:val="0"/>
        <w:autoSpaceDE w:val="0"/>
        <w:autoSpaceDN w:val="0"/>
        <w:adjustRightInd w:val="0"/>
        <w:jc w:val="right"/>
      </w:pPr>
    </w:p>
    <w:p w:rsidR="00094645" w:rsidRDefault="00094645" w:rsidP="00094645">
      <w:pPr>
        <w:pStyle w:val="ConsPlusNonformat"/>
        <w:jc w:val="right"/>
      </w:pPr>
      <w:r>
        <w:t>Примерная форма</w:t>
      </w: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установлению факта невозможности проживания</w:t>
      </w: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детей-сирот и детей, оставшихся без попечения родителей, лиц из числа</w:t>
      </w: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детей-сирот и детей, оставшихся без попечения родителей,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ранее</w:t>
      </w: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занимаемых жилых </w:t>
      </w:r>
      <w:proofErr w:type="gramStart"/>
      <w:r>
        <w:rPr>
          <w:rFonts w:ascii="Times New Roman" w:hAnsi="Times New Roman" w:cs="Times New Roman"/>
        </w:rPr>
        <w:t>помещениях</w:t>
      </w:r>
      <w:proofErr w:type="gramEnd"/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</w:p>
    <w:p w:rsidR="00094645" w:rsidRDefault="00094645" w:rsidP="000946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 xml:space="preserve">зобильное                                                                                                                « __________ 20___ года                                         </w:t>
      </w:r>
    </w:p>
    <w:p w:rsidR="00094645" w:rsidRDefault="00094645" w:rsidP="00094645">
      <w:pPr>
        <w:pStyle w:val="ConsPlusNonformat"/>
        <w:jc w:val="center"/>
        <w:rPr>
          <w:rFonts w:ascii="Times New Roman" w:hAnsi="Times New Roman" w:cs="Times New Roman"/>
        </w:rPr>
      </w:pPr>
    </w:p>
    <w:p w:rsidR="00094645" w:rsidRDefault="00094645" w:rsidP="0009464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Комиссия  по  установлению факта невозможности проживания детей-сирот и детей,  оставшихся  без              попечения  родителей,  лиц  из числа детей-сирот и детей,  оставшихся  без  попечения  родителей,  в  ранее  занимаемых  жилых помещениях, в составе присутствующих: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Председатель Комиссии –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Заместитель председателя Комиссии – 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Секретарь Комиссии – 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Члены комиссии:</w:t>
      </w:r>
    </w:p>
    <w:p w:rsidR="00094645" w:rsidRDefault="00094645" w:rsidP="0009464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94645" w:rsidRDefault="00094645" w:rsidP="0009464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94645" w:rsidRDefault="00094645" w:rsidP="0009464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рассмотрев заявление ______________________________________________________________________________  </w:t>
      </w:r>
    </w:p>
    <w:p w:rsidR="00094645" w:rsidRDefault="00094645" w:rsidP="00094645">
      <w:pPr>
        <w:pStyle w:val="ConsPlusNonformat"/>
        <w:ind w:left="2127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заявителя, дата рождения, дата регистрации заявления)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 факта невозможности проживания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(ф.и.о., дата рождения лица, в отношении которого устанавливается факт)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ранее занимаемом жилом помещении, расположенном по адресу: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(индекс, муниципальное образование, улица, дом, квартира)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94645" w:rsidRDefault="00094645" w:rsidP="000946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принадлежащем/право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пользования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которым установлено на основании: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реквизиты правоустанавливающего документа/договора социального  найма, в т.ч. номер и дата выдачи, полное (без сокращений) наименование выдавшего органа)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приложенные к нему документы, установила: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Мнения и замечания членов Комиссии: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принято решение: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┌─┐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└─┘установить</w:t>
      </w:r>
      <w:proofErr w:type="spellEnd"/>
      <w:r>
        <w:rPr>
          <w:rFonts w:ascii="Times New Roman" w:hAnsi="Times New Roman" w:cs="Times New Roman"/>
        </w:rPr>
        <w:t xml:space="preserve">  факт  невозможности  проживания  в  ранее  занимаемом  жилом помещении;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┌─┐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└─┘отказать</w:t>
      </w:r>
      <w:proofErr w:type="spellEnd"/>
      <w:r>
        <w:rPr>
          <w:rFonts w:ascii="Times New Roman" w:hAnsi="Times New Roman" w:cs="Times New Roman"/>
        </w:rPr>
        <w:t xml:space="preserve">   в   установлении   факта  невозможности  проживания  в  ранее занимаемом жилом помещении.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   (указание   на   норму   Федерального  закона,  правового  акта Нижегородской области):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</w:p>
    <w:p w:rsidR="00094645" w:rsidRDefault="00094645" w:rsidP="00094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094645" w:rsidRDefault="00094645" w:rsidP="00094645">
      <w:pPr>
        <w:pStyle w:val="ConsPlusNonformat"/>
      </w:pPr>
      <w:r>
        <w:rPr>
          <w:rFonts w:ascii="Times New Roman" w:hAnsi="Times New Roman" w:cs="Times New Roman"/>
        </w:rPr>
        <w:t>Секретарь Комиссии</w:t>
      </w:r>
      <w:r>
        <w:t xml:space="preserve">                                         _______________________</w:t>
      </w:r>
    </w:p>
    <w:p w:rsidR="00094645" w:rsidRDefault="00094645" w:rsidP="00094645"/>
    <w:p w:rsidR="00094645" w:rsidRDefault="00094645" w:rsidP="00094645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5E6264" w:rsidRDefault="005E6264"/>
    <w:sectPr w:rsidR="005E6264" w:rsidSect="000946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4C1"/>
    <w:multiLevelType w:val="hybridMultilevel"/>
    <w:tmpl w:val="C5F0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45"/>
    <w:rsid w:val="00094645"/>
    <w:rsid w:val="005E6264"/>
    <w:rsid w:val="0067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4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0946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09464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2017-03-01T12:19:00Z</dcterms:created>
  <dcterms:modified xsi:type="dcterms:W3CDTF">2017-03-01T12:22:00Z</dcterms:modified>
</cp:coreProperties>
</file>